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9A4" w14:textId="2D59DB16" w:rsidR="00000000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 xml:space="preserve">jektek – egyéni beszámoló </w:t>
      </w:r>
    </w:p>
    <w:p w14:paraId="0D89F0C2" w14:textId="77777777" w:rsidR="00277C78" w:rsidRPr="004231FF" w:rsidRDefault="00277C78" w:rsidP="00277C78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7FE609A8" w14:textId="77777777" w:rsidR="00277C78" w:rsidRDefault="00277C78" w:rsidP="00277C78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291B0B36" w14:textId="77777777" w:rsidR="00277C78" w:rsidRPr="004231FF" w:rsidRDefault="00277C78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</w:p>
    <w:p w14:paraId="18044E45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11217"/>
      </w:tblGrid>
      <w:tr w:rsidR="00854C26" w14:paraId="5EDE52A3" w14:textId="77777777" w:rsidTr="00AD06DF">
        <w:tc>
          <w:tcPr>
            <w:tcW w:w="2802" w:type="dxa"/>
          </w:tcPr>
          <w:p w14:paraId="783B6E8D" w14:textId="77777777" w:rsidR="00854C26" w:rsidRDefault="00854C26" w:rsidP="00391C9E">
            <w:r>
              <w:t>Név</w:t>
            </w:r>
          </w:p>
        </w:tc>
        <w:tc>
          <w:tcPr>
            <w:tcW w:w="11340" w:type="dxa"/>
          </w:tcPr>
          <w:p w14:paraId="1B0D0DFD" w14:textId="77777777" w:rsidR="00854C26" w:rsidRDefault="00622E1E" w:rsidP="00391C9E">
            <w:proofErr w:type="spellStart"/>
            <w:r>
              <w:t>Luterán</w:t>
            </w:r>
            <w:proofErr w:type="spellEnd"/>
            <w:r>
              <w:t xml:space="preserve"> Ágnes</w:t>
            </w:r>
          </w:p>
        </w:tc>
      </w:tr>
      <w:tr w:rsidR="00854C26" w14:paraId="16B39966" w14:textId="77777777" w:rsidTr="00AD06DF">
        <w:tc>
          <w:tcPr>
            <w:tcW w:w="2802" w:type="dxa"/>
          </w:tcPr>
          <w:p w14:paraId="12152C1B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340" w:type="dxa"/>
          </w:tcPr>
          <w:p w14:paraId="5149C912" w14:textId="77777777" w:rsidR="00854C26" w:rsidRDefault="00622E1E" w:rsidP="00391C9E">
            <w:r>
              <w:t>oktató</w:t>
            </w:r>
          </w:p>
        </w:tc>
      </w:tr>
      <w:tr w:rsidR="006D0EB3" w14:paraId="511B6031" w14:textId="77777777" w:rsidTr="00AD06DF">
        <w:tc>
          <w:tcPr>
            <w:tcW w:w="2802" w:type="dxa"/>
          </w:tcPr>
          <w:p w14:paraId="03109A14" w14:textId="77777777" w:rsidR="006D0EB3" w:rsidRDefault="006D0EB3" w:rsidP="00F520F7">
            <w:r>
              <w:t>Intézmény</w:t>
            </w:r>
          </w:p>
        </w:tc>
        <w:tc>
          <w:tcPr>
            <w:tcW w:w="11340" w:type="dxa"/>
          </w:tcPr>
          <w:p w14:paraId="2EF39156" w14:textId="77777777" w:rsidR="006D0EB3" w:rsidRDefault="00622E1E" w:rsidP="00391C9E"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VIK Vendéglátó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Turisztikai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Szépészeti Baptista Technikum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Szakképző Iskola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 és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Gimnázium</w:t>
            </w:r>
          </w:p>
        </w:tc>
      </w:tr>
    </w:tbl>
    <w:p w14:paraId="22462160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00D00615" w14:textId="77777777" w:rsidTr="0061350B">
        <w:trPr>
          <w:trHeight w:val="1168"/>
        </w:trPr>
        <w:tc>
          <w:tcPr>
            <w:tcW w:w="2802" w:type="dxa"/>
          </w:tcPr>
          <w:p w14:paraId="777B3717" w14:textId="77777777" w:rsidR="00854C26" w:rsidRDefault="00A236F9" w:rsidP="00391C9E">
            <w:r>
              <w:t>Mobilitás típusa</w:t>
            </w:r>
          </w:p>
          <w:p w14:paraId="4CFD57AE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2E197E76" w14:textId="77777777" w:rsidR="00854C26" w:rsidRDefault="00A236F9" w:rsidP="00391C9E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  <w:p w14:paraId="23153CF3" w14:textId="77777777" w:rsidR="00A236F9" w:rsidRDefault="00A236F9" w:rsidP="00622E1E">
            <w:pPr>
              <w:pStyle w:val="Listaszerbekezds"/>
              <w:numPr>
                <w:ilvl w:val="0"/>
                <w:numId w:val="1"/>
              </w:numPr>
            </w:pPr>
            <w:r>
              <w:t>nyelvtanfolyam</w:t>
            </w:r>
          </w:p>
        </w:tc>
      </w:tr>
      <w:tr w:rsidR="00A236F9" w14:paraId="6CF49A08" w14:textId="77777777" w:rsidTr="00AD06DF">
        <w:tc>
          <w:tcPr>
            <w:tcW w:w="2802" w:type="dxa"/>
          </w:tcPr>
          <w:p w14:paraId="4785F1E6" w14:textId="77777777" w:rsidR="00A236F9" w:rsidRDefault="00A236F9" w:rsidP="00391C9E">
            <w:r>
              <w:t>Továbbképzés címe</w:t>
            </w:r>
          </w:p>
          <w:p w14:paraId="789DED14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5D9D0C7A" w14:textId="77777777" w:rsidR="00A236F9" w:rsidRDefault="00622E1E" w:rsidP="00391C9E">
            <w:r>
              <w:t>-</w:t>
            </w:r>
          </w:p>
        </w:tc>
      </w:tr>
      <w:tr w:rsidR="00A236F9" w14:paraId="2C3905A6" w14:textId="77777777" w:rsidTr="0061350B">
        <w:trPr>
          <w:trHeight w:val="428"/>
        </w:trPr>
        <w:tc>
          <w:tcPr>
            <w:tcW w:w="2802" w:type="dxa"/>
          </w:tcPr>
          <w:p w14:paraId="7EC60C74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0ED8BF8C" w14:textId="419E54C6" w:rsidR="005E7FFD" w:rsidRDefault="00622E1E" w:rsidP="00391C9E">
            <w:proofErr w:type="spellStart"/>
            <w:r>
              <w:t>Escuela</w:t>
            </w:r>
            <w:proofErr w:type="spellEnd"/>
            <w:r>
              <w:t xml:space="preserve"> Montalbán</w:t>
            </w:r>
            <w:r w:rsidR="00277C78">
              <w:t xml:space="preserve">, C/ </w:t>
            </w:r>
            <w:proofErr w:type="spellStart"/>
            <w:r w:rsidR="00277C78">
              <w:t>Conde</w:t>
            </w:r>
            <w:proofErr w:type="spellEnd"/>
            <w:r w:rsidR="00277C78">
              <w:t xml:space="preserve"> Cifuentes11 18005 Granada, Spain</w:t>
            </w:r>
          </w:p>
        </w:tc>
      </w:tr>
      <w:tr w:rsidR="005E7FFD" w14:paraId="0CA1D259" w14:textId="77777777" w:rsidTr="0061350B">
        <w:trPr>
          <w:trHeight w:val="703"/>
        </w:trPr>
        <w:tc>
          <w:tcPr>
            <w:tcW w:w="2802" w:type="dxa"/>
          </w:tcPr>
          <w:p w14:paraId="229A7617" w14:textId="77777777" w:rsidR="005E7FFD" w:rsidRDefault="005E7FFD" w:rsidP="00391C9E">
            <w:r>
              <w:t>Fogadó intézmény típusa</w:t>
            </w:r>
          </w:p>
          <w:p w14:paraId="1AB12075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1836E2A7" w14:textId="77777777" w:rsidR="00BD17E0" w:rsidRDefault="005E7FFD" w:rsidP="00622E1E">
            <w:pPr>
              <w:pStyle w:val="Listaszerbekezds"/>
              <w:numPr>
                <w:ilvl w:val="0"/>
                <w:numId w:val="2"/>
              </w:numPr>
            </w:pPr>
            <w:r>
              <w:t>oktatási intézmény</w:t>
            </w:r>
          </w:p>
        </w:tc>
      </w:tr>
      <w:tr w:rsidR="00A236F9" w14:paraId="4A6AC375" w14:textId="77777777" w:rsidTr="00AD06DF">
        <w:tc>
          <w:tcPr>
            <w:tcW w:w="2802" w:type="dxa"/>
          </w:tcPr>
          <w:p w14:paraId="370F6438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6484818C" w14:textId="77777777" w:rsidR="00A236F9" w:rsidRDefault="00622E1E" w:rsidP="00391C9E">
            <w:r>
              <w:t>Spanyolország</w:t>
            </w:r>
          </w:p>
        </w:tc>
      </w:tr>
      <w:tr w:rsidR="00A236F9" w14:paraId="0D45CC4E" w14:textId="77777777" w:rsidTr="00AD06DF">
        <w:tc>
          <w:tcPr>
            <w:tcW w:w="2802" w:type="dxa"/>
          </w:tcPr>
          <w:p w14:paraId="7CD9330C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33884181" w14:textId="77777777" w:rsidR="00A236F9" w:rsidRDefault="00622E1E" w:rsidP="00391C9E">
            <w:r>
              <w:t>spanyol</w:t>
            </w:r>
          </w:p>
        </w:tc>
      </w:tr>
      <w:tr w:rsidR="00A236F9" w14:paraId="70CBC39A" w14:textId="77777777" w:rsidTr="00AD06DF">
        <w:tc>
          <w:tcPr>
            <w:tcW w:w="2802" w:type="dxa"/>
          </w:tcPr>
          <w:p w14:paraId="49BB8907" w14:textId="77777777" w:rsidR="00A236F9" w:rsidRDefault="00A236F9" w:rsidP="00391C9E">
            <w:r>
              <w:lastRenderedPageBreak/>
              <w:t>Mobilitás időtartama</w:t>
            </w:r>
          </w:p>
          <w:p w14:paraId="6C655F5B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080810C3" w14:textId="77777777" w:rsidR="00277C78" w:rsidRDefault="00277C78" w:rsidP="00277C78">
            <w:r>
              <w:t>Utazási napok száma:</w:t>
            </w:r>
          </w:p>
          <w:p w14:paraId="3A84B054" w14:textId="3877AF21" w:rsidR="00277C78" w:rsidRDefault="00277C78" w:rsidP="00277C78">
            <w:r>
              <w:t>Mobilitási időszak:</w:t>
            </w:r>
          </w:p>
        </w:tc>
        <w:tc>
          <w:tcPr>
            <w:tcW w:w="11340" w:type="dxa"/>
          </w:tcPr>
          <w:p w14:paraId="5F0EA0AF" w14:textId="77777777" w:rsidR="00A236F9" w:rsidRDefault="00622E1E" w:rsidP="00622E1E">
            <w:r>
              <w:t xml:space="preserve">10 </w:t>
            </w:r>
            <w:r w:rsidR="00A236F9">
              <w:t>nap</w:t>
            </w:r>
          </w:p>
          <w:p w14:paraId="1779701E" w14:textId="77777777" w:rsidR="00277C78" w:rsidRDefault="00277C78" w:rsidP="00622E1E"/>
          <w:p w14:paraId="39D474C4" w14:textId="77777777" w:rsidR="00277C78" w:rsidRDefault="00277C78" w:rsidP="00622E1E">
            <w:r>
              <w:t>2 nap</w:t>
            </w:r>
          </w:p>
          <w:p w14:paraId="0F6D57BE" w14:textId="2D0BC6B2" w:rsidR="00277C78" w:rsidRDefault="00277C78" w:rsidP="00622E1E">
            <w:r>
              <w:t>2022.08.01.-2022.08.12.</w:t>
            </w:r>
          </w:p>
        </w:tc>
      </w:tr>
    </w:tbl>
    <w:p w14:paraId="541BD1E5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4A502E35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2"/>
        <w:gridCol w:w="4672"/>
        <w:gridCol w:w="4660"/>
      </w:tblGrid>
      <w:tr w:rsidR="007A6560" w14:paraId="38AB5E32" w14:textId="77777777" w:rsidTr="007A6560">
        <w:tc>
          <w:tcPr>
            <w:tcW w:w="4714" w:type="dxa"/>
          </w:tcPr>
          <w:p w14:paraId="0109964D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67D7C2CA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5B58AFC6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745C35EA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108D3CEF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15675818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52EED45A" w14:textId="77777777" w:rsidTr="007C10F6">
        <w:trPr>
          <w:trHeight w:val="2994"/>
        </w:trPr>
        <w:tc>
          <w:tcPr>
            <w:tcW w:w="4714" w:type="dxa"/>
          </w:tcPr>
          <w:p w14:paraId="214976F6" w14:textId="5E2D6B5D" w:rsidR="00F233E6" w:rsidRDefault="00F233E6" w:rsidP="00F233E6">
            <w:r>
              <w:t>A szó</w:t>
            </w:r>
            <w:r w:rsidR="00693941">
              <w:t>beli és írásbeli szövegértésem</w:t>
            </w:r>
            <w:r>
              <w:t>,</w:t>
            </w:r>
            <w:r w:rsidR="00693941">
              <w:t xml:space="preserve"> valamint</w:t>
            </w:r>
            <w:r>
              <w:t xml:space="preserve"> a szóbeli</w:t>
            </w:r>
            <w:r w:rsidR="00693941">
              <w:t xml:space="preserve"> és írásbeli kifejezőkészségem</w:t>
            </w:r>
            <w:r>
              <w:t xml:space="preserve"> </w:t>
            </w:r>
            <w:r w:rsidR="00693941">
              <w:t>fej</w:t>
            </w:r>
            <w:r w:rsidR="005E55E6">
              <w:t>lesztem</w:t>
            </w:r>
            <w:r w:rsidR="00693941">
              <w:t>, magasabb szintű lesz</w:t>
            </w:r>
            <w:r>
              <w:t>, a C</w:t>
            </w:r>
            <w:r w:rsidR="00693941">
              <w:t>1 szintre jellemző interakcióm erősöd</w:t>
            </w:r>
            <w:r w:rsidR="005E55E6">
              <w:t>ik</w:t>
            </w:r>
            <w:r w:rsidR="00693941">
              <w:t>.</w:t>
            </w:r>
          </w:p>
          <w:p w14:paraId="1A658A32" w14:textId="7A1A31EA" w:rsidR="00F233E6" w:rsidRDefault="00693941" w:rsidP="00F233E6">
            <w:r>
              <w:t>S</w:t>
            </w:r>
            <w:r w:rsidR="00F233E6">
              <w:t>pontán módon való kommuniká</w:t>
            </w:r>
            <w:r w:rsidR="005E55E6">
              <w:t>cióm erősödik,</w:t>
            </w:r>
            <w:r w:rsidR="00F233E6">
              <w:t xml:space="preserve"> számos helyzetben összetett és </w:t>
            </w:r>
            <w:proofErr w:type="spellStart"/>
            <w:r w:rsidR="005E55E6">
              <w:t>nyelvtanilag</w:t>
            </w:r>
            <w:proofErr w:type="spellEnd"/>
            <w:r w:rsidR="005E55E6">
              <w:t xml:space="preserve"> </w:t>
            </w:r>
            <w:r w:rsidR="00F233E6">
              <w:t>korrekt</w:t>
            </w:r>
            <w:r w:rsidR="005E55E6">
              <w:t xml:space="preserve"> mondatokat tudok használni</w:t>
            </w:r>
            <w:r w:rsidR="00F233E6">
              <w:t>.</w:t>
            </w:r>
          </w:p>
          <w:p w14:paraId="447356F0" w14:textId="42345948" w:rsidR="00F233E6" w:rsidRDefault="00F233E6" w:rsidP="00F233E6">
            <w:r>
              <w:t>A spanyol nyelv oktatása során alkal</w:t>
            </w:r>
            <w:r w:rsidR="00693941">
              <w:t>mazott módszerek</w:t>
            </w:r>
            <w:r w:rsidR="005E55E6">
              <w:t>et</w:t>
            </w:r>
            <w:r w:rsidR="00693941">
              <w:t>, technikák</w:t>
            </w:r>
            <w:r w:rsidR="005E55E6">
              <w:t>at</w:t>
            </w:r>
            <w:r w:rsidR="00693941">
              <w:t>, trükkök</w:t>
            </w:r>
            <w:r w:rsidR="005E55E6">
              <w:t>et</w:t>
            </w:r>
            <w:r w:rsidR="00693941">
              <w:t xml:space="preserve"> sajátí</w:t>
            </w:r>
            <w:r w:rsidR="005E55E6">
              <w:t>tok el</w:t>
            </w:r>
            <w:r>
              <w:t>, amelyeket az angol nyelv tanításába</w:t>
            </w:r>
            <w:r w:rsidR="00693941">
              <w:t xml:space="preserve"> be tudok </w:t>
            </w:r>
            <w:r>
              <w:t>építeni.</w:t>
            </w:r>
          </w:p>
          <w:p w14:paraId="17DB0690" w14:textId="78B30CB4" w:rsidR="007A6560" w:rsidRDefault="00F233E6" w:rsidP="00693941">
            <w:r>
              <w:t xml:space="preserve">A kurzuson résztvevő, más </w:t>
            </w:r>
            <w:r w:rsidR="00693941">
              <w:t>országokból érkező kollégákkal való tapasztalat- és ötletcsere</w:t>
            </w:r>
            <w:r w:rsidR="005E55E6">
              <w:t xml:space="preserve"> során fejlődik az interkulturális kommunikációs készségem</w:t>
            </w:r>
            <w:r>
              <w:t>.</w:t>
            </w:r>
          </w:p>
        </w:tc>
        <w:tc>
          <w:tcPr>
            <w:tcW w:w="4715" w:type="dxa"/>
          </w:tcPr>
          <w:p w14:paraId="48977FD4" w14:textId="77777777" w:rsidR="00F233E6" w:rsidRDefault="00F233E6" w:rsidP="00F233E6">
            <w:r>
              <w:t>Rengeteget tanultam a kurzuson tanárként és tanulóként is egyaránt. Több olyan gondolat, kulcsszó is elhangzott, amely 1-2 zavaros nyelvtani részt letisztázott.</w:t>
            </w:r>
          </w:p>
          <w:p w14:paraId="770FC6B9" w14:textId="77777777" w:rsidR="00F233E6" w:rsidRDefault="00F233E6" w:rsidP="00F233E6">
            <w:r>
              <w:t>Sokat javult a szóbeli kifejezőkészségem, könnyebben, nagyobb természetességgel tudok összetett mondatokat szerkeszteni spanyol nyelven.</w:t>
            </w:r>
          </w:p>
          <w:p w14:paraId="334797D3" w14:textId="77777777" w:rsidR="00F233E6" w:rsidRDefault="00F233E6" w:rsidP="00F233E6">
            <w:r>
              <w:t>Nagyon tetszettek a nyelvtani és a bemelegítő játékok, megadták a jó hangulatot az órákra.</w:t>
            </w:r>
          </w:p>
          <w:p w14:paraId="5C9853CA" w14:textId="77777777" w:rsidR="00F233E6" w:rsidRDefault="00F233E6" w:rsidP="00F233E6">
            <w:r>
              <w:t xml:space="preserve">Bővült az ismeretem a spanyol történelemről, és helyiektől ismerhettem meg a nagy spanyol költő és drámaíró, Federico García Lorca életét, munkásságát és rejtélyes halálát. </w:t>
            </w:r>
          </w:p>
          <w:p w14:paraId="5AD359ED" w14:textId="77777777" w:rsidR="007A6560" w:rsidRDefault="00F233E6" w:rsidP="00391C9E">
            <w:r>
              <w:t xml:space="preserve">Szabadidőmben felfedeztem Granada mesés utcáit, ahol a spanyol kultúra az arab kultúra jegyeivel keveredve elvarázsolt. Emellett még ellátogattam </w:t>
            </w:r>
            <w:proofErr w:type="spellStart"/>
            <w:r>
              <w:t>Almuñécarba</w:t>
            </w:r>
            <w:proofErr w:type="spellEnd"/>
            <w:r>
              <w:t xml:space="preserve">, a trópusi tengerparti paradicsomba, </w:t>
            </w:r>
            <w:proofErr w:type="spellStart"/>
            <w:r>
              <w:t>Alpujarra</w:t>
            </w:r>
            <w:proofErr w:type="spellEnd"/>
            <w:r>
              <w:t xml:space="preserve"> kis hegyi falvaiba (</w:t>
            </w:r>
            <w:proofErr w:type="spellStart"/>
            <w:r>
              <w:t>Lanjarón</w:t>
            </w:r>
            <w:proofErr w:type="spellEnd"/>
            <w:r>
              <w:t xml:space="preserve">, </w:t>
            </w:r>
            <w:proofErr w:type="spellStart"/>
            <w:r>
              <w:t>Órgiva</w:t>
            </w:r>
            <w:proofErr w:type="spellEnd"/>
            <w:r>
              <w:t>) és a lélegzetelállító Alhambrába.</w:t>
            </w:r>
          </w:p>
        </w:tc>
        <w:tc>
          <w:tcPr>
            <w:tcW w:w="4715" w:type="dxa"/>
          </w:tcPr>
          <w:p w14:paraId="792DC85D" w14:textId="77777777" w:rsidR="00F233E6" w:rsidRDefault="00F233E6" w:rsidP="00F233E6">
            <w:r>
              <w:t>A tanfolyamon elsajátított módszereket és technikákat bár spanyolul tanultam, az angol órákon ugyanúgy tudom alkalmazni. A játékokon keresztül nagyon jól lehet gyakorolni bármilyen nyelvtani szerkezetet, a beszédértés-kommunikációt vagy feleleveníteni egy-egy korábban tanult tananyagot.</w:t>
            </w:r>
          </w:p>
          <w:p w14:paraId="6C6C8DDF" w14:textId="77777777" w:rsidR="00F233E6" w:rsidRDefault="00F233E6" w:rsidP="00F233E6">
            <w:r>
              <w:t>A két nyelvben hasonló nyelvtani szerkezetek tanítására illetve bizonyos témák feldolgozására is voltak módszerek, ötletek, amelyek egy kicsit átalakítva az angol nyelvre tökéletesen alkalmazhatóak.</w:t>
            </w:r>
          </w:p>
          <w:p w14:paraId="1B8B880B" w14:textId="77777777" w:rsidR="007A6560" w:rsidRDefault="00F233E6" w:rsidP="00391C9E">
            <w:r>
              <w:t>A hibák javítására, illetve annak szükségességére is tanultam praktikákat.</w:t>
            </w:r>
          </w:p>
        </w:tc>
      </w:tr>
    </w:tbl>
    <w:p w14:paraId="2F55700A" w14:textId="77777777"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7BB80652" w14:textId="77777777" w:rsidR="00423678" w:rsidRDefault="00423678" w:rsidP="00391C9E">
      <w:pPr>
        <w:spacing w:line="240" w:lineRule="auto"/>
        <w:rPr>
          <w:sz w:val="28"/>
          <w:szCs w:val="28"/>
          <w:highlight w:val="lightGray"/>
        </w:rPr>
      </w:pPr>
    </w:p>
    <w:p w14:paraId="5DD77E0F" w14:textId="77777777" w:rsidR="00423678" w:rsidRDefault="00423678" w:rsidP="00391C9E">
      <w:pPr>
        <w:spacing w:line="240" w:lineRule="auto"/>
        <w:rPr>
          <w:sz w:val="28"/>
          <w:szCs w:val="28"/>
          <w:highlight w:val="lightGray"/>
        </w:rPr>
      </w:pPr>
    </w:p>
    <w:p w14:paraId="2F0BF279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lastRenderedPageBreak/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0782DCC9" w14:textId="77777777" w:rsidTr="0061350B">
        <w:trPr>
          <w:trHeight w:val="2835"/>
        </w:trPr>
        <w:tc>
          <w:tcPr>
            <w:tcW w:w="14142" w:type="dxa"/>
          </w:tcPr>
          <w:p w14:paraId="7861CA72" w14:textId="77777777" w:rsidR="005E7FFD" w:rsidRDefault="001D374F" w:rsidP="0061350B">
            <w:proofErr w:type="spellStart"/>
            <w:r>
              <w:t>Repaso</w:t>
            </w:r>
            <w:proofErr w:type="spellEnd"/>
            <w:r>
              <w:t xml:space="preserve"> de </w:t>
            </w:r>
            <w:proofErr w:type="spellStart"/>
            <w:r>
              <w:t>estructuras</w:t>
            </w:r>
            <w:proofErr w:type="spellEnd"/>
            <w:r>
              <w:t xml:space="preserve"> de </w:t>
            </w:r>
            <w:proofErr w:type="spellStart"/>
            <w:r>
              <w:t>presentación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(</w:t>
            </w:r>
            <w:proofErr w:type="spellStart"/>
            <w:r>
              <w:t>edad</w:t>
            </w:r>
            <w:proofErr w:type="spellEnd"/>
            <w:r>
              <w:t xml:space="preserve">, </w:t>
            </w:r>
            <w:proofErr w:type="spellStart"/>
            <w:r>
              <w:t>nacionalidad</w:t>
            </w:r>
            <w:proofErr w:type="spellEnd"/>
            <w:r>
              <w:t xml:space="preserve">, </w:t>
            </w:r>
            <w:proofErr w:type="spellStart"/>
            <w:r>
              <w:t>trabajo</w:t>
            </w:r>
            <w:proofErr w:type="spellEnd"/>
            <w:r>
              <w:t xml:space="preserve">, </w:t>
            </w:r>
            <w:proofErr w:type="spellStart"/>
            <w:r>
              <w:t>preferencias</w:t>
            </w:r>
            <w:proofErr w:type="spellEnd"/>
            <w:r>
              <w:t xml:space="preserve"> y </w:t>
            </w:r>
            <w:proofErr w:type="spellStart"/>
            <w:r>
              <w:t>gustos</w:t>
            </w:r>
            <w:proofErr w:type="spellEnd"/>
            <w:r>
              <w:t xml:space="preserve">, </w:t>
            </w:r>
            <w:proofErr w:type="spellStart"/>
            <w:r>
              <w:t>experiencias</w:t>
            </w:r>
            <w:proofErr w:type="spellEnd"/>
            <w:r>
              <w:t xml:space="preserve"> y </w:t>
            </w:r>
            <w:proofErr w:type="spellStart"/>
            <w:r>
              <w:t>expectativas</w:t>
            </w:r>
            <w:proofErr w:type="spellEnd"/>
            <w:r>
              <w:t>)</w:t>
            </w:r>
          </w:p>
          <w:p w14:paraId="5AA063FC" w14:textId="77777777" w:rsidR="00732F93" w:rsidRDefault="00732F93" w:rsidP="00732F93">
            <w:proofErr w:type="spellStart"/>
            <w:r>
              <w:t>Usos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tiempos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pasado</w:t>
            </w:r>
            <w:proofErr w:type="spellEnd"/>
            <w:r w:rsidR="002C4F0A">
              <w:t>.</w:t>
            </w:r>
          </w:p>
          <w:p w14:paraId="56289C07" w14:textId="77777777" w:rsidR="00732F93" w:rsidRDefault="00732F93" w:rsidP="00732F93">
            <w:pPr>
              <w:rPr>
                <w:color w:val="202124"/>
                <w:lang w:val="es-ES"/>
              </w:rPr>
            </w:pPr>
            <w:r w:rsidRPr="00732F93">
              <w:t xml:space="preserve">Flamenco y </w:t>
            </w:r>
            <w:proofErr w:type="spellStart"/>
            <w:r w:rsidRPr="00732F93">
              <w:t>espa</w:t>
            </w:r>
            <w:proofErr w:type="spellEnd"/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ol: propuestas de actividades</w:t>
            </w:r>
            <w:r w:rsidR="002C4F0A">
              <w:rPr>
                <w:color w:val="202124"/>
                <w:lang w:val="es-ES"/>
              </w:rPr>
              <w:t>.</w:t>
            </w:r>
          </w:p>
          <w:p w14:paraId="6EF69E71" w14:textId="77777777" w:rsidR="00732F93" w:rsidRDefault="00732F93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Recorrido por el centro de la ciudad (Plaza Mariana Pineda, Corrala del Carbón, Alcaicería, Capilla Real, Madraza, Catedral)</w:t>
            </w:r>
          </w:p>
          <w:p w14:paraId="06295675" w14:textId="77777777" w:rsidR="00732F93" w:rsidRDefault="00732F93" w:rsidP="00732F93">
            <w:proofErr w:type="spellStart"/>
            <w:r>
              <w:t>Usos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subjuntivo</w:t>
            </w:r>
            <w:proofErr w:type="spellEnd"/>
            <w:r>
              <w:t xml:space="preserve">; </w:t>
            </w:r>
            <w:proofErr w:type="spellStart"/>
            <w:r>
              <w:t>revisión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.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explica</w:t>
            </w:r>
            <w:proofErr w:type="spellEnd"/>
            <w:r>
              <w:t xml:space="preserve"> </w:t>
            </w:r>
            <w:r w:rsidR="002C4F0A">
              <w:t xml:space="preserve">el </w:t>
            </w:r>
            <w:proofErr w:type="spellStart"/>
            <w:r w:rsidR="002C4F0A">
              <w:t>subjuntivo</w:t>
            </w:r>
            <w:proofErr w:type="spellEnd"/>
            <w:r w:rsidR="002C4F0A">
              <w:t xml:space="preserve"> </w:t>
            </w:r>
            <w:proofErr w:type="spellStart"/>
            <w:r w:rsidR="002C4F0A">
              <w:t>en</w:t>
            </w:r>
            <w:proofErr w:type="spellEnd"/>
            <w:r w:rsidR="002C4F0A">
              <w:t xml:space="preserve"> </w:t>
            </w:r>
            <w:proofErr w:type="spellStart"/>
            <w:r w:rsidR="002C4F0A">
              <w:t>clase</w:t>
            </w:r>
            <w:proofErr w:type="spellEnd"/>
            <w:r w:rsidR="002C4F0A">
              <w:t>?</w:t>
            </w:r>
          </w:p>
          <w:p w14:paraId="7AE66E4A" w14:textId="77777777" w:rsidR="002C4F0A" w:rsidRDefault="002C4F0A" w:rsidP="00732F93">
            <w:r>
              <w:t>El</w:t>
            </w:r>
            <w:r w:rsidR="00423678">
              <w:t xml:space="preserve"> </w:t>
            </w:r>
            <w:proofErr w:type="spellStart"/>
            <w:r>
              <w:t>cine</w:t>
            </w:r>
            <w:proofErr w:type="spellEnd"/>
            <w:r>
              <w:t xml:space="preserve"> y la </w:t>
            </w:r>
            <w:proofErr w:type="spellStart"/>
            <w:r>
              <w:t>música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clase</w:t>
            </w:r>
            <w:proofErr w:type="spellEnd"/>
            <w:r>
              <w:t xml:space="preserve"> de ELE.</w:t>
            </w:r>
          </w:p>
          <w:p w14:paraId="7521F807" w14:textId="77777777" w:rsidR="002C4F0A" w:rsidRDefault="002C4F0A" w:rsidP="00732F93">
            <w:proofErr w:type="spellStart"/>
            <w:r>
              <w:t>Usos</w:t>
            </w:r>
            <w:proofErr w:type="spellEnd"/>
            <w:r>
              <w:t xml:space="preserve"> de SER y ESTAR. </w:t>
            </w:r>
            <w:proofErr w:type="spellStart"/>
            <w:r>
              <w:t>Adjectivos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cambian</w:t>
            </w:r>
            <w:proofErr w:type="spellEnd"/>
            <w:r>
              <w:t xml:space="preserve"> el </w:t>
            </w:r>
            <w:proofErr w:type="spellStart"/>
            <w:r>
              <w:t>significativo</w:t>
            </w:r>
            <w:proofErr w:type="spellEnd"/>
            <w:r>
              <w:t>.</w:t>
            </w:r>
          </w:p>
          <w:p w14:paraId="33351B28" w14:textId="77777777" w:rsidR="002C4F0A" w:rsidRDefault="002C4F0A" w:rsidP="00732F93">
            <w:proofErr w:type="spellStart"/>
            <w:r>
              <w:t>Vo</w:t>
            </w:r>
            <w:r w:rsidR="00423678">
              <w:t>z</w:t>
            </w:r>
            <w:proofErr w:type="spellEnd"/>
            <w:r>
              <w:t xml:space="preserve"> </w:t>
            </w:r>
            <w:proofErr w:type="spellStart"/>
            <w:r>
              <w:t>pasiva</w:t>
            </w:r>
            <w:proofErr w:type="spellEnd"/>
            <w:r>
              <w:t xml:space="preserve">: </w:t>
            </w:r>
            <w:proofErr w:type="spellStart"/>
            <w:r>
              <w:t>estructura</w:t>
            </w:r>
            <w:proofErr w:type="spellEnd"/>
            <w:r>
              <w:t xml:space="preserve"> y </w:t>
            </w:r>
            <w:proofErr w:type="spellStart"/>
            <w:r>
              <w:t>usos</w:t>
            </w:r>
            <w:proofErr w:type="spellEnd"/>
            <w:r>
              <w:t xml:space="preserve"> de SER/ESTAR.</w:t>
            </w:r>
          </w:p>
          <w:p w14:paraId="175F95B1" w14:textId="77777777" w:rsidR="002C4F0A" w:rsidRDefault="002C4F0A" w:rsidP="00732F93">
            <w:proofErr w:type="spellStart"/>
            <w:r>
              <w:t>Juegos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aula: </w:t>
            </w:r>
            <w:proofErr w:type="spellStart"/>
            <w:r>
              <w:t>propuestas</w:t>
            </w:r>
            <w:proofErr w:type="spellEnd"/>
            <w:r>
              <w:t xml:space="preserve"> de </w:t>
            </w:r>
            <w:proofErr w:type="spellStart"/>
            <w:r>
              <w:t>actividades</w:t>
            </w:r>
            <w:proofErr w:type="spellEnd"/>
            <w:r>
              <w:t xml:space="preserve"> </w:t>
            </w:r>
            <w:proofErr w:type="spellStart"/>
            <w:r>
              <w:t>parala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  <w:r>
              <w:t xml:space="preserve"> de ELE.</w:t>
            </w:r>
          </w:p>
          <w:p w14:paraId="48FE57B4" w14:textId="77777777" w:rsidR="002C4F0A" w:rsidRDefault="002C4F0A" w:rsidP="00732F93"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detectamos</w:t>
            </w:r>
            <w:proofErr w:type="spellEnd"/>
            <w:r>
              <w:t xml:space="preserve"> y </w:t>
            </w:r>
            <w:proofErr w:type="spellStart"/>
            <w:r>
              <w:t>corregimos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errores</w:t>
            </w:r>
            <w:proofErr w:type="spellEnd"/>
            <w:r>
              <w:t xml:space="preserve"> de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alumnos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clase</w:t>
            </w:r>
            <w:proofErr w:type="spellEnd"/>
            <w:r>
              <w:t xml:space="preserve"> de ELE? </w:t>
            </w:r>
            <w:proofErr w:type="spellStart"/>
            <w:r>
              <w:t>Redundancias</w:t>
            </w:r>
            <w:proofErr w:type="spellEnd"/>
            <w:r>
              <w:t xml:space="preserve"> </w:t>
            </w:r>
            <w:proofErr w:type="spellStart"/>
            <w:r>
              <w:t>semánticas</w:t>
            </w:r>
            <w:proofErr w:type="spellEnd"/>
            <w:r>
              <w:t xml:space="preserve">. </w:t>
            </w:r>
            <w:proofErr w:type="spellStart"/>
            <w:r>
              <w:t>Errores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  <w:r>
              <w:t xml:space="preserve"> más </w:t>
            </w:r>
            <w:proofErr w:type="spellStart"/>
            <w:r>
              <w:t>frecuentes</w:t>
            </w:r>
            <w:proofErr w:type="spellEnd"/>
            <w:r>
              <w:t>.</w:t>
            </w:r>
          </w:p>
          <w:p w14:paraId="60777B44" w14:textId="77777777" w:rsidR="002C4F0A" w:rsidRDefault="002C4F0A" w:rsidP="00732F93">
            <w:proofErr w:type="spellStart"/>
            <w:r>
              <w:t>Expresiones</w:t>
            </w:r>
            <w:proofErr w:type="spellEnd"/>
            <w:r>
              <w:t xml:space="preserve"> </w:t>
            </w:r>
            <w:proofErr w:type="spellStart"/>
            <w:r>
              <w:t>idimáticas</w:t>
            </w:r>
            <w:proofErr w:type="spellEnd"/>
            <w:r>
              <w:t xml:space="preserve"> y el humor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clase</w:t>
            </w:r>
            <w:proofErr w:type="spellEnd"/>
            <w:r>
              <w:t xml:space="preserve"> de ELE.</w:t>
            </w:r>
          </w:p>
          <w:p w14:paraId="62C0C89A" w14:textId="77777777" w:rsidR="002C4F0A" w:rsidRDefault="004A0E37" w:rsidP="00732F93">
            <w:pPr>
              <w:rPr>
                <w:color w:val="202124"/>
                <w:lang w:val="es-ES"/>
              </w:rPr>
            </w:pPr>
            <w:proofErr w:type="spellStart"/>
            <w:r>
              <w:t>Conversación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estudios</w:t>
            </w:r>
            <w:proofErr w:type="spellEnd"/>
            <w:r>
              <w:t xml:space="preserve"> de </w:t>
            </w:r>
            <w:proofErr w:type="spellStart"/>
            <w:r>
              <w:t>espa</w:t>
            </w:r>
            <w:proofErr w:type="spellEnd"/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ol y viajes a Espa</w:t>
            </w:r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a.</w:t>
            </w:r>
          </w:p>
          <w:p w14:paraId="18DCA12D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Conversación sobre el sistema educativo en Hungría en comparación con el espa</w:t>
            </w:r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ol.</w:t>
            </w:r>
          </w:p>
          <w:p w14:paraId="631FFE08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Conversación sobre el Covid y sus consecuencias. Situación en Hungría.</w:t>
            </w:r>
          </w:p>
          <w:p w14:paraId="5D616C12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Conversación sobre la familia y religión.</w:t>
            </w:r>
          </w:p>
          <w:p w14:paraId="7D7BCF58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La Guerra Civil en Espa</w:t>
            </w:r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a y la dictadura. Películas y libros.</w:t>
            </w:r>
          </w:p>
          <w:p w14:paraId="11CE56E3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Conversación sobre la situación</w:t>
            </w:r>
            <w:r w:rsidR="00423678">
              <w:rPr>
                <w:color w:val="202124"/>
                <w:lang w:val="es-ES"/>
              </w:rPr>
              <w:t xml:space="preserve"> </w:t>
            </w:r>
            <w:r>
              <w:rPr>
                <w:color w:val="202124"/>
                <w:lang w:val="es-ES"/>
              </w:rPr>
              <w:t>de emigrantes en otros paises.</w:t>
            </w:r>
          </w:p>
          <w:p w14:paraId="33E7F5F1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Ampliación de vocabulario a través de la práctica de verbos.</w:t>
            </w:r>
          </w:p>
          <w:p w14:paraId="64D2F038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La poesia de Federico García Lorca.</w:t>
            </w:r>
          </w:p>
          <w:p w14:paraId="0B56941A" w14:textId="77777777" w:rsidR="004A0E37" w:rsidRDefault="004A0E37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Informaciones generales sobre aspectos de la historia de Espa</w:t>
            </w:r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>a</w:t>
            </w:r>
            <w:r w:rsidR="006E5D79">
              <w:rPr>
                <w:color w:val="202124"/>
                <w:lang w:val="es-ES"/>
              </w:rPr>
              <w:t>.</w:t>
            </w:r>
          </w:p>
          <w:p w14:paraId="137C514F" w14:textId="77777777" w:rsidR="006E5D79" w:rsidRDefault="006E5D79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Exposición y conversación sobre diferentes aspectos sociales e históricos de Hungría.</w:t>
            </w:r>
          </w:p>
          <w:p w14:paraId="23480F74" w14:textId="77777777" w:rsidR="00423678" w:rsidRDefault="006E5D79" w:rsidP="00732F93">
            <w:pPr>
              <w:rPr>
                <w:color w:val="202124"/>
                <w:lang w:val="es-ES"/>
              </w:rPr>
            </w:pPr>
            <w:r>
              <w:rPr>
                <w:color w:val="202124"/>
                <w:lang w:val="es-ES"/>
              </w:rPr>
              <w:t>Práctica oral sobre costumbres, hábitos personales y aspectos básicos de la cultura y sociedad espa</w:t>
            </w:r>
            <w:r w:rsidRPr="00732F93">
              <w:rPr>
                <w:color w:val="202124"/>
                <w:lang w:val="es-ES"/>
              </w:rPr>
              <w:t>ñ</w:t>
            </w:r>
            <w:r>
              <w:rPr>
                <w:color w:val="202124"/>
                <w:lang w:val="es-ES"/>
              </w:rPr>
              <w:t xml:space="preserve">ola en comparación con la de otros paises. </w:t>
            </w:r>
          </w:p>
          <w:p w14:paraId="1E85A11F" w14:textId="77777777" w:rsidR="00732F93" w:rsidRDefault="006E5D79" w:rsidP="00423678">
            <w:r>
              <w:rPr>
                <w:color w:val="202124"/>
                <w:lang w:val="es-ES"/>
              </w:rPr>
              <w:t>Temas de actualidad.</w:t>
            </w:r>
          </w:p>
        </w:tc>
      </w:tr>
    </w:tbl>
    <w:p w14:paraId="425CB92D" w14:textId="77777777" w:rsidR="00423678" w:rsidRDefault="00423678" w:rsidP="00391C9E">
      <w:pPr>
        <w:spacing w:before="120" w:after="0" w:line="240" w:lineRule="auto"/>
        <w:rPr>
          <w:sz w:val="28"/>
          <w:szCs w:val="28"/>
          <w:highlight w:val="lightGray"/>
        </w:rPr>
      </w:pPr>
    </w:p>
    <w:p w14:paraId="7A38C8FD" w14:textId="77777777" w:rsidR="00423678" w:rsidRDefault="00423678" w:rsidP="00391C9E">
      <w:pPr>
        <w:spacing w:before="120" w:after="0" w:line="240" w:lineRule="auto"/>
        <w:rPr>
          <w:sz w:val="28"/>
          <w:szCs w:val="28"/>
          <w:highlight w:val="lightGray"/>
        </w:rPr>
      </w:pPr>
    </w:p>
    <w:p w14:paraId="6F838359" w14:textId="77777777" w:rsidR="00423678" w:rsidRDefault="00423678" w:rsidP="00391C9E">
      <w:pPr>
        <w:spacing w:before="120" w:after="0" w:line="240" w:lineRule="auto"/>
        <w:rPr>
          <w:sz w:val="28"/>
          <w:szCs w:val="28"/>
          <w:highlight w:val="lightGray"/>
        </w:rPr>
      </w:pPr>
    </w:p>
    <w:p w14:paraId="2352EDD6" w14:textId="77777777" w:rsidR="00423678" w:rsidRDefault="00423678" w:rsidP="00391C9E">
      <w:pPr>
        <w:spacing w:before="120" w:after="0" w:line="240" w:lineRule="auto"/>
        <w:rPr>
          <w:sz w:val="28"/>
          <w:szCs w:val="28"/>
          <w:highlight w:val="lightGray"/>
        </w:rPr>
      </w:pPr>
    </w:p>
    <w:p w14:paraId="3F7AF200" w14:textId="77777777" w:rsidR="00423678" w:rsidRDefault="00423678" w:rsidP="00391C9E">
      <w:pPr>
        <w:spacing w:before="120" w:after="0" w:line="240" w:lineRule="auto"/>
        <w:rPr>
          <w:sz w:val="28"/>
          <w:szCs w:val="28"/>
          <w:highlight w:val="lightGray"/>
        </w:rPr>
      </w:pPr>
    </w:p>
    <w:p w14:paraId="6AA2B9DF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lastRenderedPageBreak/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7FC191F9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6AFA7781" w14:textId="77777777" w:rsidTr="003C2C83">
        <w:trPr>
          <w:trHeight w:val="1701"/>
        </w:trPr>
        <w:tc>
          <w:tcPr>
            <w:tcW w:w="14142" w:type="dxa"/>
          </w:tcPr>
          <w:p w14:paraId="400A0839" w14:textId="77777777" w:rsidR="00391C9E" w:rsidRDefault="00606557" w:rsidP="0061350B">
            <w:pPr>
              <w:spacing w:before="120"/>
            </w:pPr>
            <w:r>
              <w:t>Részvétel</w:t>
            </w:r>
            <w:r w:rsidR="001E7977">
              <w:t xml:space="preserve"> a</w:t>
            </w:r>
            <w:r w:rsidR="006E5D79">
              <w:t xml:space="preserve"> koordinátor által </w:t>
            </w:r>
            <w:r w:rsidR="001E7977">
              <w:t>vezetett megbeszéléseken.</w:t>
            </w:r>
          </w:p>
          <w:p w14:paraId="5BEA5BD4" w14:textId="77777777" w:rsidR="00693941" w:rsidRDefault="00693941" w:rsidP="0061350B">
            <w:pPr>
              <w:spacing w:before="120"/>
              <w:rPr>
                <w:rFonts w:cs="Arial"/>
                <w:color w:val="222222"/>
                <w:shd w:val="clear" w:color="auto" w:fill="FFFFFF"/>
              </w:rPr>
            </w:pPr>
            <w:r w:rsidRPr="00693941">
              <w:rPr>
                <w:rFonts w:cs="Arial"/>
                <w:color w:val="222222"/>
                <w:shd w:val="clear" w:color="auto" w:fill="FFFFFF"/>
              </w:rPr>
              <w:t xml:space="preserve">Felkészítő tréningen vettem részt a kollégákkal. </w:t>
            </w:r>
          </w:p>
          <w:p w14:paraId="48D1CE26" w14:textId="77777777" w:rsidR="00693941" w:rsidRDefault="00693941" w:rsidP="0061350B">
            <w:pPr>
              <w:spacing w:before="120"/>
            </w:pPr>
            <w:r w:rsidRPr="00693941">
              <w:rPr>
                <w:rFonts w:cs="Arial"/>
                <w:color w:val="222222"/>
                <w:shd w:val="clear" w:color="auto" w:fill="FFFFFF"/>
              </w:rPr>
              <w:t>A földrajz szakos oktatónk az ország földrajzi elhelyezkedéséről, klímájáról, érdekességeiről beszélt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3DE647E" w14:textId="77777777" w:rsidR="006E5D79" w:rsidRDefault="006E5D79" w:rsidP="006E5D79">
            <w:pPr>
              <w:spacing w:before="120"/>
            </w:pPr>
            <w:r>
              <w:t xml:space="preserve">A </w:t>
            </w:r>
            <w:r w:rsidR="00BF79DD">
              <w:t>képző intézmény</w:t>
            </w:r>
            <w:r w:rsidR="00BD6A06">
              <w:t xml:space="preserve"> összekötőjével </w:t>
            </w:r>
            <w:r w:rsidR="00B93D51">
              <w:t>folyamatos</w:t>
            </w:r>
            <w:r w:rsidR="001E7977">
              <w:t>an tartottam a</w:t>
            </w:r>
            <w:r>
              <w:t xml:space="preserve"> kapcsolat</w:t>
            </w:r>
            <w:r w:rsidR="001E7977">
              <w:t>ot</w:t>
            </w:r>
            <w:r>
              <w:t>, információ</w:t>
            </w:r>
            <w:r w:rsidR="001E7977">
              <w:t>t és segítséget kértem.</w:t>
            </w:r>
          </w:p>
          <w:p w14:paraId="75C203B2" w14:textId="77777777" w:rsidR="00BF79DD" w:rsidRDefault="00BF79DD" w:rsidP="006E5D79">
            <w:pPr>
              <w:spacing w:before="120"/>
            </w:pPr>
            <w:r>
              <w:t>Átfogó írásbeli szintfelmérő</w:t>
            </w:r>
            <w:r w:rsidR="001E7977">
              <w:t>t</w:t>
            </w:r>
            <w:r>
              <w:t xml:space="preserve"> </w:t>
            </w:r>
            <w:r w:rsidR="001E7977">
              <w:t>írtam</w:t>
            </w:r>
            <w:r w:rsidR="00B92B33">
              <w:t>,</w:t>
            </w:r>
            <w:r>
              <w:t xml:space="preserve"> és</w:t>
            </w:r>
            <w:r w:rsidR="001E7977">
              <w:t xml:space="preserve"> a</w:t>
            </w:r>
            <w:r>
              <w:t xml:space="preserve"> szóbeli szint</w:t>
            </w:r>
            <w:r w:rsidR="00B93D51">
              <w:t>em</w:t>
            </w:r>
            <w:r w:rsidR="00BD6A06">
              <w:t>et</w:t>
            </w:r>
            <w:r w:rsidR="001E7977">
              <w:t xml:space="preserve"> is meg kellett határoznom</w:t>
            </w:r>
            <w:r w:rsidR="00B93D51">
              <w:t xml:space="preserve"> a képző intézmény számára.</w:t>
            </w:r>
          </w:p>
          <w:p w14:paraId="2F14C045" w14:textId="77777777" w:rsidR="006E5D79" w:rsidRDefault="00BF79DD" w:rsidP="006E5D79">
            <w:pPr>
              <w:spacing w:before="120"/>
            </w:pPr>
            <w:r>
              <w:t>A mobilitás előtti adminisztrációs feladatok</w:t>
            </w:r>
            <w:r w:rsidR="00BD6A06">
              <w:t>at</w:t>
            </w:r>
            <w:r>
              <w:t xml:space="preserve"> elvég</w:t>
            </w:r>
            <w:r w:rsidR="00BD6A06">
              <w:t>eztem, egyeztettem és együttműködtem</w:t>
            </w:r>
            <w:r>
              <w:t xml:space="preserve"> a koordinátorral.</w:t>
            </w:r>
          </w:p>
          <w:p w14:paraId="4A20F39A" w14:textId="77777777" w:rsidR="00BF79DD" w:rsidRDefault="00BD6A06" w:rsidP="006E5D79">
            <w:pPr>
              <w:spacing w:before="120"/>
            </w:pPr>
            <w:r>
              <w:t>Az utazás</w:t>
            </w:r>
            <w:r w:rsidR="00B92B33">
              <w:t>t</w:t>
            </w:r>
            <w:r>
              <w:t xml:space="preserve"> előkészítettem, azaz a</w:t>
            </w:r>
            <w:r w:rsidR="00BF79DD">
              <w:t xml:space="preserve"> </w:t>
            </w:r>
            <w:r w:rsidR="001D5F5D">
              <w:t>dokumentumo</w:t>
            </w:r>
            <w:r w:rsidR="00BF79DD">
              <w:t>k</w:t>
            </w:r>
            <w:r>
              <w:t>at beszereztem</w:t>
            </w:r>
            <w:r w:rsidR="00BF79DD">
              <w:t xml:space="preserve">, </w:t>
            </w:r>
            <w:r>
              <w:t xml:space="preserve">a </w:t>
            </w:r>
            <w:r w:rsidR="00BF79DD">
              <w:t>helyközi és helyi köz</w:t>
            </w:r>
            <w:r w:rsidR="001D5F5D">
              <w:t>lekedés</w:t>
            </w:r>
            <w:r>
              <w:t>t tanulmányoztam</w:t>
            </w:r>
            <w:r w:rsidR="001D5F5D">
              <w:t xml:space="preserve">, </w:t>
            </w:r>
            <w:r>
              <w:t xml:space="preserve">az </w:t>
            </w:r>
            <w:r w:rsidR="001D5F5D">
              <w:t>útvonal</w:t>
            </w:r>
            <w:r>
              <w:t>at megterveztem</w:t>
            </w:r>
            <w:r w:rsidR="00BF79DD">
              <w:t xml:space="preserve"> a szálláshelyre és a képző intézménybe.</w:t>
            </w:r>
          </w:p>
          <w:p w14:paraId="6D2E414C" w14:textId="77777777" w:rsidR="00B93D51" w:rsidRDefault="00B93D51" w:rsidP="006E5D79">
            <w:pPr>
              <w:spacing w:before="120"/>
            </w:pPr>
            <w:r>
              <w:t>Granada nevezetesség</w:t>
            </w:r>
            <w:r w:rsidR="00BD6A06">
              <w:t>eivel</w:t>
            </w:r>
            <w:r>
              <w:t xml:space="preserve"> előzetes</w:t>
            </w:r>
            <w:r w:rsidR="00BD6A06">
              <w:t>en megismerkedtem, az odalátogatásokat megterveztem</w:t>
            </w:r>
            <w:r>
              <w:t>.</w:t>
            </w:r>
          </w:p>
          <w:p w14:paraId="228BDF19" w14:textId="77777777" w:rsidR="00B93D51" w:rsidRDefault="00B93D51" w:rsidP="00BD6A06">
            <w:pPr>
              <w:spacing w:before="120"/>
            </w:pPr>
            <w:r>
              <w:t>A már tanult nyelvtani szerkezetek</w:t>
            </w:r>
            <w:r w:rsidR="00BD6A06">
              <w:t>et</w:t>
            </w:r>
            <w:r>
              <w:t>, igeidők</w:t>
            </w:r>
            <w:r w:rsidR="00BD6A06">
              <w:t>et felelevenítettem</w:t>
            </w:r>
            <w:r w:rsidR="00FE2A54">
              <w:t>,</w:t>
            </w:r>
            <w:r w:rsidR="00CC6621">
              <w:t xml:space="preserve"> </w:t>
            </w:r>
            <w:r>
              <w:t>szókincsem</w:t>
            </w:r>
            <w:r w:rsidR="00BD6A06">
              <w:t>et frissítettem</w:t>
            </w:r>
            <w:r>
              <w:t>.</w:t>
            </w:r>
          </w:p>
        </w:tc>
      </w:tr>
    </w:tbl>
    <w:p w14:paraId="711D2E4E" w14:textId="5730E3B7" w:rsidR="003C2C83" w:rsidRPr="003C2C83" w:rsidRDefault="003C2C83" w:rsidP="00277C78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t>Dátum:</w:t>
      </w:r>
      <w:r w:rsidR="00277C78">
        <w:rPr>
          <w:sz w:val="28"/>
          <w:szCs w:val="28"/>
        </w:rPr>
        <w:t>2022.09.01.</w:t>
      </w:r>
      <w:r>
        <w:rPr>
          <w:sz w:val="28"/>
          <w:szCs w:val="28"/>
        </w:rPr>
        <w:tab/>
      </w:r>
      <w:r w:rsidR="00277C78">
        <w:rPr>
          <w:sz w:val="28"/>
          <w:szCs w:val="28"/>
        </w:rPr>
        <w:t xml:space="preserve">   </w:t>
      </w:r>
      <w:proofErr w:type="spellStart"/>
      <w:r w:rsidR="00277C78">
        <w:rPr>
          <w:sz w:val="28"/>
          <w:szCs w:val="28"/>
        </w:rPr>
        <w:t>Luterán</w:t>
      </w:r>
      <w:proofErr w:type="spellEnd"/>
      <w:r w:rsidR="00277C78">
        <w:rPr>
          <w:sz w:val="28"/>
          <w:szCs w:val="28"/>
        </w:rPr>
        <w:t xml:space="preserve"> Ágnes</w:t>
      </w: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213D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6FDF" w14:textId="77777777" w:rsidR="00213D23" w:rsidRDefault="00213D23" w:rsidP="0061350B">
      <w:pPr>
        <w:spacing w:after="0" w:line="240" w:lineRule="auto"/>
      </w:pPr>
      <w:r>
        <w:separator/>
      </w:r>
    </w:p>
  </w:endnote>
  <w:endnote w:type="continuationSeparator" w:id="0">
    <w:p w14:paraId="03780D28" w14:textId="77777777" w:rsidR="00213D23" w:rsidRDefault="00213D23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BF77" w14:textId="77777777" w:rsidR="00213D23" w:rsidRDefault="00213D23" w:rsidP="0061350B">
      <w:pPr>
        <w:spacing w:after="0" w:line="240" w:lineRule="auto"/>
      </w:pPr>
      <w:r>
        <w:separator/>
      </w:r>
    </w:p>
  </w:footnote>
  <w:footnote w:type="continuationSeparator" w:id="0">
    <w:p w14:paraId="47905AD4" w14:textId="77777777" w:rsidR="00213D23" w:rsidRDefault="00213D23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968C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6EBB6A8B" wp14:editId="26F33FC6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CE24A59" wp14:editId="704B13BE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1907"/>
    <w:multiLevelType w:val="hybridMultilevel"/>
    <w:tmpl w:val="92CC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458744">
    <w:abstractNumId w:val="1"/>
  </w:num>
  <w:num w:numId="2" w16cid:durableId="665018008">
    <w:abstractNumId w:val="2"/>
  </w:num>
  <w:num w:numId="3" w16cid:durableId="19790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42786"/>
    <w:rsid w:val="000E5811"/>
    <w:rsid w:val="001120AC"/>
    <w:rsid w:val="0016014C"/>
    <w:rsid w:val="001D374F"/>
    <w:rsid w:val="001D5F5D"/>
    <w:rsid w:val="001E7977"/>
    <w:rsid w:val="00213D23"/>
    <w:rsid w:val="00245452"/>
    <w:rsid w:val="0025465E"/>
    <w:rsid w:val="00277C78"/>
    <w:rsid w:val="002C4F0A"/>
    <w:rsid w:val="002E38FF"/>
    <w:rsid w:val="00320FFD"/>
    <w:rsid w:val="00355469"/>
    <w:rsid w:val="00391C9E"/>
    <w:rsid w:val="003C2C83"/>
    <w:rsid w:val="003D4A25"/>
    <w:rsid w:val="004024BD"/>
    <w:rsid w:val="004231FF"/>
    <w:rsid w:val="00423678"/>
    <w:rsid w:val="00452C37"/>
    <w:rsid w:val="004A0E37"/>
    <w:rsid w:val="004B3A33"/>
    <w:rsid w:val="004F03E1"/>
    <w:rsid w:val="005C7B54"/>
    <w:rsid w:val="005E55E6"/>
    <w:rsid w:val="005E7FFD"/>
    <w:rsid w:val="00604B8A"/>
    <w:rsid w:val="00606557"/>
    <w:rsid w:val="0061350B"/>
    <w:rsid w:val="00622E1E"/>
    <w:rsid w:val="00646D28"/>
    <w:rsid w:val="0067146E"/>
    <w:rsid w:val="00686BE4"/>
    <w:rsid w:val="00693941"/>
    <w:rsid w:val="006C6FD4"/>
    <w:rsid w:val="006D0EB3"/>
    <w:rsid w:val="006E5D79"/>
    <w:rsid w:val="00723F68"/>
    <w:rsid w:val="00732F93"/>
    <w:rsid w:val="0074549C"/>
    <w:rsid w:val="00745992"/>
    <w:rsid w:val="007A6560"/>
    <w:rsid w:val="007C10F6"/>
    <w:rsid w:val="007E2F21"/>
    <w:rsid w:val="00820C7F"/>
    <w:rsid w:val="00854C26"/>
    <w:rsid w:val="00857282"/>
    <w:rsid w:val="00866058"/>
    <w:rsid w:val="008B7245"/>
    <w:rsid w:val="008B7FBD"/>
    <w:rsid w:val="009A36D8"/>
    <w:rsid w:val="009C2A6E"/>
    <w:rsid w:val="00A1440D"/>
    <w:rsid w:val="00A236F9"/>
    <w:rsid w:val="00AD06DF"/>
    <w:rsid w:val="00B54354"/>
    <w:rsid w:val="00B92B33"/>
    <w:rsid w:val="00B93D51"/>
    <w:rsid w:val="00BA709D"/>
    <w:rsid w:val="00BD17E0"/>
    <w:rsid w:val="00BD6A06"/>
    <w:rsid w:val="00BF79DD"/>
    <w:rsid w:val="00C17D6B"/>
    <w:rsid w:val="00CC1FE0"/>
    <w:rsid w:val="00CC6621"/>
    <w:rsid w:val="00D12036"/>
    <w:rsid w:val="00DC2AB1"/>
    <w:rsid w:val="00F22777"/>
    <w:rsid w:val="00F233E6"/>
    <w:rsid w:val="00F520F7"/>
    <w:rsid w:val="00F7163A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AFD33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Kiemels">
    <w:name w:val="Emphasis"/>
    <w:basedOn w:val="Bekezdsalapbettpusa"/>
    <w:uiPriority w:val="20"/>
    <w:qFormat/>
    <w:rsid w:val="00622E1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32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32F9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73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2024-01-21T16:30:00Z</dcterms:created>
  <dcterms:modified xsi:type="dcterms:W3CDTF">2024-01-21T16:30:00Z</dcterms:modified>
</cp:coreProperties>
</file>